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426"/>
        <w:gridCol w:w="4677"/>
        <w:gridCol w:w="1985"/>
        <w:gridCol w:w="260"/>
        <w:gridCol w:w="160"/>
        <w:gridCol w:w="1139"/>
      </w:tblGrid>
      <w:tr w:rsidR="00C724B1" w14:paraId="25E3BCBB" w14:textId="77777777" w:rsidTr="00F65A67">
        <w:trPr>
          <w:trHeight w:val="390"/>
        </w:trPr>
        <w:tc>
          <w:tcPr>
            <w:tcW w:w="637" w:type="dxa"/>
          </w:tcPr>
          <w:p w14:paraId="4DE0C44A" w14:textId="77777777" w:rsidR="00C724B1" w:rsidRPr="005323BF" w:rsidRDefault="00C724B1" w:rsidP="00072DE3">
            <w:pPr>
              <w:jc w:val="center"/>
              <w:rPr>
                <w:rFonts w:eastAsiaTheme="majorEastAsia" w:cstheme="minorHAnsi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426" w:type="dxa"/>
          </w:tcPr>
          <w:p w14:paraId="0EE1B4A1" w14:textId="77777777" w:rsidR="00C724B1" w:rsidRPr="005323BF" w:rsidRDefault="00C724B1" w:rsidP="00072DE3">
            <w:pPr>
              <w:jc w:val="center"/>
              <w:rPr>
                <w:rFonts w:eastAsiaTheme="majorEastAsia" w:cstheme="minorHAnsi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8221" w:type="dxa"/>
            <w:gridSpan w:val="5"/>
            <w:noWrap/>
            <w:vAlign w:val="bottom"/>
            <w:hideMark/>
          </w:tcPr>
          <w:p w14:paraId="1D6E273B" w14:textId="4D59F390" w:rsidR="00C724B1" w:rsidRDefault="00C724B1" w:rsidP="00072D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5323BF">
              <w:rPr>
                <w:rFonts w:eastAsiaTheme="majorEastAsia" w:cstheme="minorHAnsi"/>
                <w:color w:val="2F5496" w:themeColor="accent1" w:themeShade="BF"/>
                <w:sz w:val="32"/>
                <w:szCs w:val="32"/>
              </w:rPr>
              <w:t xml:space="preserve">TÖMB VÁLTOZÁSI </w:t>
            </w:r>
            <w:r w:rsidRPr="003611E7">
              <w:rPr>
                <w:rFonts w:eastAsiaTheme="majorEastAsia" w:cstheme="minorHAnsi"/>
                <w:color w:val="2F5496" w:themeColor="accent1" w:themeShade="BF"/>
                <w:sz w:val="32"/>
                <w:szCs w:val="32"/>
              </w:rPr>
              <w:t>ADATLAP (SZÉN)</w:t>
            </w:r>
          </w:p>
        </w:tc>
      </w:tr>
      <w:tr w:rsidR="00C724B1" w14:paraId="12391F81" w14:textId="77777777" w:rsidTr="00F65A67">
        <w:trPr>
          <w:trHeight w:val="300"/>
        </w:trPr>
        <w:tc>
          <w:tcPr>
            <w:tcW w:w="637" w:type="dxa"/>
          </w:tcPr>
          <w:p w14:paraId="52ED9BC6" w14:textId="77777777" w:rsidR="00C724B1" w:rsidRDefault="00C724B1"/>
        </w:tc>
        <w:tc>
          <w:tcPr>
            <w:tcW w:w="426" w:type="dxa"/>
          </w:tcPr>
          <w:p w14:paraId="0EF5AE43" w14:textId="77777777" w:rsidR="00C724B1" w:rsidRDefault="00C724B1"/>
        </w:tc>
        <w:tc>
          <w:tcPr>
            <w:tcW w:w="4677" w:type="dxa"/>
            <w:noWrap/>
            <w:vAlign w:val="bottom"/>
            <w:hideMark/>
          </w:tcPr>
          <w:p w14:paraId="2CCC118D" w14:textId="03DB4BC0" w:rsidR="00C724B1" w:rsidRDefault="00C724B1"/>
        </w:tc>
        <w:tc>
          <w:tcPr>
            <w:tcW w:w="1985" w:type="dxa"/>
            <w:noWrap/>
            <w:vAlign w:val="bottom"/>
            <w:hideMark/>
          </w:tcPr>
          <w:p w14:paraId="2BCA09DE" w14:textId="77777777" w:rsidR="00C724B1" w:rsidRDefault="00C724B1">
            <w:pPr>
              <w:spacing w:after="0"/>
              <w:rPr>
                <w:sz w:val="20"/>
                <w:szCs w:val="20"/>
                <w:lang w:eastAsia="hu-HU"/>
              </w:rPr>
            </w:pPr>
          </w:p>
        </w:tc>
        <w:tc>
          <w:tcPr>
            <w:tcW w:w="1559" w:type="dxa"/>
            <w:gridSpan w:val="3"/>
            <w:noWrap/>
            <w:vAlign w:val="bottom"/>
            <w:hideMark/>
          </w:tcPr>
          <w:p w14:paraId="00E9539B" w14:textId="77777777" w:rsidR="00C724B1" w:rsidRDefault="00C724B1">
            <w:pPr>
              <w:spacing w:after="0"/>
              <w:rPr>
                <w:sz w:val="20"/>
                <w:szCs w:val="20"/>
                <w:lang w:eastAsia="hu-HU"/>
              </w:rPr>
            </w:pPr>
          </w:p>
        </w:tc>
      </w:tr>
      <w:tr w:rsidR="00C724B1" w14:paraId="20FBF1D1" w14:textId="77777777" w:rsidTr="00F65A67">
        <w:trPr>
          <w:trHeight w:val="454"/>
        </w:trPr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7600F4" w14:textId="1A1BFD2D" w:rsidR="00C724B1" w:rsidRPr="00F70E27" w:rsidRDefault="00C7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Sorszám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7A4233" w14:textId="022B0BF2" w:rsidR="00C724B1" w:rsidRPr="00F70E27" w:rsidRDefault="00C7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F70E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Az adat neve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4A758E" w14:textId="77777777" w:rsidR="00C724B1" w:rsidRPr="00F70E27" w:rsidRDefault="00C7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F70E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Mértékegység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CB4AC" w14:textId="5FCA4E21" w:rsidR="00C724B1" w:rsidRPr="00F70E27" w:rsidRDefault="00C724B1" w:rsidP="0007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F70E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Adat</w:t>
            </w:r>
          </w:p>
        </w:tc>
      </w:tr>
      <w:tr w:rsidR="00C724B1" w14:paraId="0A872F10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D521A4" w14:textId="3ECC5701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BF3EFA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78B5C4" w14:textId="720F79C4" w:rsidR="00C724B1" w:rsidRDefault="00C724B1" w:rsidP="00F927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Lapszám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E20E0C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1C74A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25AC8037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859ACB" w14:textId="403288EC" w:rsidR="00C724B1" w:rsidRPr="00835767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2.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4F2DAD" w14:textId="77777777" w:rsidR="00C724B1" w:rsidRPr="00835767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AB77C7A" w14:textId="01DFD085" w:rsidR="00C724B1" w:rsidRPr="00AD4D00" w:rsidDel="00F92728" w:rsidRDefault="00C724B1" w:rsidP="00F927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eastAsia="hu-HU"/>
              </w:rPr>
            </w:pPr>
            <w:r w:rsidRPr="008357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 xml:space="preserve">Bányatelek </w:t>
            </w:r>
            <w:proofErr w:type="spellStart"/>
            <w:r w:rsidRPr="008357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védneve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C2F496E" w14:textId="77777777" w:rsidR="00C724B1" w:rsidRPr="00AD4D00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20FD90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C724B1" w14:paraId="6D35525F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A9AC9D" w14:textId="6DBB8B1E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3.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19DB47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252FBB" w14:textId="3297F189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Lelőhelyi kód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A51E9B" w14:textId="792D32DC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3FBF2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2ABF21D5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FC2484" w14:textId="4ED4DF61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4.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E268F9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A5F016" w14:textId="1CFDDBB5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Tömbcsoport kódja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F85349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FE272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41B80042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6F8A50" w14:textId="578A723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5.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DF765B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81A9DF" w14:textId="75E1F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Tömb kódszáma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5E7A0B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CF461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43BE9373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708DFC" w14:textId="754C89FC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6.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1AD505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AEEC7B5" w14:textId="2FCC7114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Vonatkozási év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703B87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87C89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41AE7404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C2B470" w14:textId="0A19296D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7.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43D800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2B6A0A" w14:textId="0D6B08F8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Változás oka és jellege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8FAB24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5760C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472909A2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FC6E80" w14:textId="2B56319E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8.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7F379D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A58622" w14:textId="6BC263E5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Előző tömbcsoport kódja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17A788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2FCCD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10B00C2C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C7C516" w14:textId="24BA3BF6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9.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F82D89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63586F" w14:textId="7A85396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Előző tömb kódja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443FDD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2DB34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56229489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5A7780" w14:textId="179B23BD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10.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14A972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CFA2E4" w14:textId="42F7CA32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Általános jellemzés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A8D36D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3EB31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7D366FFA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61493A" w14:textId="0EE70BF3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11.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62EAD2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A92E9B" w14:textId="2EB5469E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Feltártság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6D93D4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CE33E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06702BF1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D48EAB" w14:textId="50C20FCA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12.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DCA40B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72C6D7" w14:textId="1CD768D0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Súlyponti mélység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A42EF76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m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9550B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673784E5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73242B" w14:textId="3FE4A029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13.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DB8A18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525EB9" w14:textId="418E017A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Összes átlagos fedővastagság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088C17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m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320A1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6F117A2D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7E1A3E" w14:textId="40E10E53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14.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CC0D1A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F23F2D" w14:textId="244DC6B0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Közvetlen átlagos fedővastagság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6E871B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m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1BD8C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65CDD288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27C349" w14:textId="14EF604B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15.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0B720B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88F3C8" w14:textId="6D1F7D01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Vízszinthez viszonyított helyzete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FCF4A1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+/- m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1AE71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799D1864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EA439A" w14:textId="3E4DE46E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16.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B939BE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128F10" w14:textId="0E22F261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Település dőlése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07229D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fok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7DE03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02A5DD70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F36059" w14:textId="4D4118DE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17.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2F1DCA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BDA579" w14:textId="75E92B4D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Inhomogenitás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81D138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db/km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hu-HU"/>
              </w:rPr>
              <w:t>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44F60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39C4D65D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4AA4A8" w14:textId="5563CC5F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18.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091AB3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2CB0B6" w14:textId="639688C0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Víztároló jellege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83F13D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A87B5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345F241F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F98395" w14:textId="70A43C8A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19.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52778D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607CAF" w14:textId="7551FC8C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Vízvédőréteg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 vastagsága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9C29AE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m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7C576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47C50EC2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1936E6" w14:textId="67B366C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20.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57C912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F99473" w14:textId="27C13D42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Munkahelyi vízhozam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C0DBCA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m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hu-H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/perc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CB052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30E86D3B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A384ED" w14:textId="687AC8D1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21.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FDDD61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DD40190" w14:textId="31C984F1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Munkahelyi gázhozam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4CF063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m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hu-H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/perc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F0891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028F7331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CF0838" w14:textId="4976E2AD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22.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27D8D7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B34001" w14:textId="1822A530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Tűzveszélyesség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AB62D1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AE0D1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389FCCFB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98D891" w14:textId="70E2DE23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23.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596555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42DA4B" w14:textId="07B65EA4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Kőzethőmérséklet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BD51A2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C fok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16AED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16FED948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045D86" w14:textId="4A70D602" w:rsidR="00C724B1" w:rsidRPr="00F50FDF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24.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ABE834" w14:textId="77777777" w:rsidR="00C724B1" w:rsidRPr="00F50FDF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878C94" w14:textId="52917114" w:rsidR="00C724B1" w:rsidRPr="00F92728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sz w:val="24"/>
                <w:szCs w:val="24"/>
                <w:lang w:eastAsia="hu-HU"/>
              </w:rPr>
            </w:pPr>
            <w:r w:rsidRPr="00F50F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Termelési technológia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28E9FA" w14:textId="77777777" w:rsidR="00C724B1" w:rsidRPr="00F92728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sz w:val="24"/>
                <w:szCs w:val="24"/>
                <w:lang w:eastAsia="hu-HU"/>
              </w:rPr>
            </w:pPr>
            <w:r w:rsidRPr="00F92728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4D7FC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4629FF83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96B629" w14:textId="65CED6C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25.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86BC03" w14:textId="3DE296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E266DD" w14:textId="4DF7E7DC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Földtani vagyon fűtőértéke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90FF9C" w14:textId="6C3B9EE3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kJ/kg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AB68D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2E8953EF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9ADA3F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B79613" w14:textId="38B32AAC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2.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3C1895" w14:textId="5DE797CE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Földtani vagyon hamutartalma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87FDB9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D63C6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467BEE6D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CA25F8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DE7536" w14:textId="4C78E159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3.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65C9B8" w14:textId="56052161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Földtani vagyon kéntartalma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F88624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ED4F1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11803C81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165FBB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D965BF" w14:textId="5469FD81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4.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76B360" w14:textId="7A434C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Földtani vagyon nedvesség tartalma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CC334E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9117A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6F5A1C63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72105C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38E8F5" w14:textId="012F2678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5.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298BBB3" w14:textId="6921153E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Kitermelhető vagyon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fütőértéke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865888A" w14:textId="684A287B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kJ/kg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33C6B0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C724B1" w14:paraId="69552EB3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D45247" w14:textId="681C6BDE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26.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C51D46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E9C6A4" w14:textId="2FF85AEE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Számbavett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 produktív terület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767DCF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Em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hu-HU"/>
              </w:rPr>
              <w:t>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54E2E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73746C96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AB43DA" w14:textId="25631E28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27.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57E0D9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ED69C4" w14:textId="5600E4D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Földtani vagyon valódi telepvastagsága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FF246C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m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5211E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52D45A6F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1DDF27" w14:textId="6688BDB2" w:rsidR="00C724B1" w:rsidRPr="0060791C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6079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28.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75A178" w14:textId="77777777" w:rsidR="00C724B1" w:rsidRPr="0060791C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76BDE3" w14:textId="22E00A4A" w:rsidR="00C724B1" w:rsidRPr="0060791C" w:rsidRDefault="00C724B1" w:rsidP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6079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Nyersanyag termelési vastagság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5F8FFE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m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3FE01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695000FB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3F5CC2" w14:textId="26E23559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29.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B1E5D4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9E27B8" w14:textId="68C03B5A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Nyersanyag térfogatsűrűsége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669E0D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t/m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hu-HU"/>
              </w:rPr>
              <w:t>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A3B42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160E03C5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D916F7" w14:textId="4F256F72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30.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5B4A95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79F93F" w14:textId="7A5F26AA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Földtani vagyon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5BD5C2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kt</w:t>
            </w:r>
            <w:proofErr w:type="spellEnd"/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42E38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27068ED2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B90480" w14:textId="6A3159A1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31.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D0E4EF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B365D9" w14:textId="5C4915A9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Pillérben lekötött vagyon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570209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kt</w:t>
            </w:r>
            <w:proofErr w:type="spellEnd"/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5E2B1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73AAB3EE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182557" w14:textId="529F9E82" w:rsidR="00C724B1" w:rsidRP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C724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32.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EC2461" w14:textId="77777777" w:rsidR="00C724B1" w:rsidRPr="00F92728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sz w:val="24"/>
                <w:szCs w:val="24"/>
                <w:lang w:eastAsia="hu-H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A1E50E" w14:textId="1029F016" w:rsidR="00C724B1" w:rsidRP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C724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Tervezett veszteség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DD30F6" w14:textId="77777777" w:rsidR="00C724B1" w:rsidRP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C724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C3645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636768EA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058A12" w14:textId="5090B705" w:rsidR="00C724B1" w:rsidRP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C724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33.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243245" w14:textId="77777777" w:rsidR="00C724B1" w:rsidRPr="00F92728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sz w:val="24"/>
                <w:szCs w:val="24"/>
                <w:lang w:eastAsia="hu-H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C59A82" w14:textId="053C7369" w:rsidR="00C724B1" w:rsidRP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C724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Tervezett hígulás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C5608B" w14:textId="77777777" w:rsidR="00C724B1" w:rsidRP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C724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57CF3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03892826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7B9B3A" w14:textId="1567A421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34.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43D50F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375CEEE" w14:textId="36A98AEF" w:rsidR="00C724B1" w:rsidRPr="00F92728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Kitermelhető vagyon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9907CB2" w14:textId="46DE3005" w:rsidR="00C724B1" w:rsidRPr="00F92728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kt</w:t>
            </w:r>
            <w:proofErr w:type="spellEnd"/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C724A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C724B1" w14:paraId="4D9F4054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FD1A2A" w14:textId="44103FFC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35.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CE141B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30D5C4" w14:textId="425158F2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Leművelt produktív terület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85843E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Em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hu-HU"/>
              </w:rPr>
              <w:t>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EEF4E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1A289673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CC9972" w14:textId="3E7370A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lastRenderedPageBreak/>
              <w:t>36.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A504D0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73AACF" w14:textId="0DE621A2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Tárgyévi termelés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6CAE4C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kt</w:t>
            </w:r>
            <w:proofErr w:type="spellEnd"/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7976A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707294ED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3475D7" w14:textId="6DB582CB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37.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223626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20848F" w14:textId="65B68BE8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Tárgyévi felhagyott, de nem törölt földtani vagyon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8A2010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kt</w:t>
            </w:r>
            <w:proofErr w:type="spellEnd"/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CF5E8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3E6AF98D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D92DF4" w14:textId="67679490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38.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1C74B1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C84B85" w14:textId="668414BD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Törölt földtani vagyon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061E3B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kt</w:t>
            </w:r>
            <w:proofErr w:type="spellEnd"/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2B371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464CD534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CA4F86" w14:textId="0BBB4B08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39.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1E8B67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F467AC" w14:textId="02B5A8EF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Tárgyévi termelési veszteség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39F5F8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kt</w:t>
            </w:r>
            <w:proofErr w:type="spellEnd"/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E05AF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65B6A754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22BFA1" w14:textId="2B3A28E8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40.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8BAEA4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9C0270" w14:textId="44D6B933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Tárgyévi termelési hígulás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162E4B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kt</w:t>
            </w:r>
            <w:proofErr w:type="spellEnd"/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AE882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0643C5E5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459598" w14:textId="71400C31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41.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BC14CE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E340519" w14:textId="1257148D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A tömb súlypontjának x koordinátája (EOV)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B44B47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m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8A94D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02FBE0DD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CEB387" w14:textId="4120B1AE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42.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FF961A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0B8A46" w14:textId="1776E36D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A tömb súlypontjának y koordinátája (EOV)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C4A673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m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26FE8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6E838B3B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7160B6" w14:textId="1E4D400C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43.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08BEA6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EE4000" w14:textId="562E448D" w:rsidR="00C724B1" w:rsidRDefault="00C724B1" w:rsidP="00F50F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A tömb súlypontjának z koordinátája (Balti)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19FEF1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m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64436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7DA77258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6FEF66" w14:textId="149ECC0D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44.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411370" w14:textId="2B06D156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A06E87" w14:textId="0568F9BA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A termelvény fűtőértéke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BD02A3" w14:textId="6F0062D1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kJ/kg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B1FFF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4132E16B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17856A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9799AD" w14:textId="3F999613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2.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DA8BCA" w14:textId="06937261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A termelvény hamu tartalma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317490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18A49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69C575EE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A4DACB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A89494" w14:textId="021F3BD6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3.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FEA9F9" w14:textId="0FEF62A9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A termelvény kén tartalma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CBA912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1FBCC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517FFBCD" w14:textId="77777777" w:rsidTr="00F65A67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431025" w14:textId="77777777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44A90C" w14:textId="0347278F" w:rsidR="00C724B1" w:rsidRDefault="00C724B1" w:rsidP="00C7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4.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4A2DD6" w14:textId="7758F1E4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A termelvény nedvesség tartalma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CD46AE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D562F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C724B1" w14:paraId="7645CF1E" w14:textId="77777777" w:rsidTr="00F65A67">
        <w:trPr>
          <w:trHeight w:val="300"/>
        </w:trPr>
        <w:tc>
          <w:tcPr>
            <w:tcW w:w="637" w:type="dxa"/>
          </w:tcPr>
          <w:p w14:paraId="3394A1CD" w14:textId="77777777" w:rsidR="00C724B1" w:rsidRDefault="00C724B1"/>
        </w:tc>
        <w:tc>
          <w:tcPr>
            <w:tcW w:w="426" w:type="dxa"/>
          </w:tcPr>
          <w:p w14:paraId="109F18E5" w14:textId="77777777" w:rsidR="00C724B1" w:rsidRDefault="00C724B1"/>
        </w:tc>
        <w:tc>
          <w:tcPr>
            <w:tcW w:w="4677" w:type="dxa"/>
            <w:noWrap/>
            <w:vAlign w:val="bottom"/>
            <w:hideMark/>
          </w:tcPr>
          <w:p w14:paraId="35EBC030" w14:textId="2715F685" w:rsidR="00C724B1" w:rsidRDefault="00C724B1"/>
        </w:tc>
        <w:tc>
          <w:tcPr>
            <w:tcW w:w="1985" w:type="dxa"/>
            <w:noWrap/>
            <w:vAlign w:val="bottom"/>
            <w:hideMark/>
          </w:tcPr>
          <w:p w14:paraId="3038CDAD" w14:textId="77777777" w:rsidR="00C724B1" w:rsidRDefault="00C724B1">
            <w:pPr>
              <w:spacing w:after="0"/>
              <w:rPr>
                <w:sz w:val="20"/>
                <w:szCs w:val="20"/>
                <w:lang w:eastAsia="hu-HU"/>
              </w:rPr>
            </w:pPr>
          </w:p>
        </w:tc>
        <w:tc>
          <w:tcPr>
            <w:tcW w:w="1559" w:type="dxa"/>
            <w:gridSpan w:val="3"/>
            <w:noWrap/>
            <w:vAlign w:val="bottom"/>
            <w:hideMark/>
          </w:tcPr>
          <w:p w14:paraId="0E373054" w14:textId="77777777" w:rsidR="00C724B1" w:rsidRDefault="00C724B1">
            <w:pPr>
              <w:spacing w:after="0"/>
              <w:rPr>
                <w:sz w:val="20"/>
                <w:szCs w:val="20"/>
                <w:lang w:eastAsia="hu-HU"/>
              </w:rPr>
            </w:pPr>
          </w:p>
        </w:tc>
      </w:tr>
      <w:tr w:rsidR="00C724B1" w14:paraId="60F6C078" w14:textId="77777777" w:rsidTr="00F65A67">
        <w:trPr>
          <w:trHeight w:val="300"/>
        </w:trPr>
        <w:tc>
          <w:tcPr>
            <w:tcW w:w="637" w:type="dxa"/>
          </w:tcPr>
          <w:p w14:paraId="487F0062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26" w:type="dxa"/>
          </w:tcPr>
          <w:p w14:paraId="631DD3A2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221" w:type="dxa"/>
            <w:gridSpan w:val="5"/>
            <w:noWrap/>
            <w:vAlign w:val="bottom"/>
            <w:hideMark/>
          </w:tcPr>
          <w:p w14:paraId="6F27B279" w14:textId="428AD518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Ellenjegyzem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mint földtani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szakértő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aláírás):      ……………………………………..</w:t>
            </w:r>
          </w:p>
        </w:tc>
      </w:tr>
      <w:tr w:rsidR="00C724B1" w14:paraId="280FCAD0" w14:textId="77777777" w:rsidTr="00F65A67">
        <w:trPr>
          <w:trHeight w:val="300"/>
        </w:trPr>
        <w:tc>
          <w:tcPr>
            <w:tcW w:w="637" w:type="dxa"/>
          </w:tcPr>
          <w:p w14:paraId="3BBDC81C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26" w:type="dxa"/>
          </w:tcPr>
          <w:p w14:paraId="3E67A50B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922" w:type="dxa"/>
            <w:gridSpan w:val="3"/>
            <w:noWrap/>
            <w:vAlign w:val="bottom"/>
            <w:hideMark/>
          </w:tcPr>
          <w:p w14:paraId="7542A6D0" w14:textId="0A4CC67F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Szakértői engedély száma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       …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………………………………...…</w:t>
            </w:r>
          </w:p>
        </w:tc>
        <w:tc>
          <w:tcPr>
            <w:tcW w:w="1299" w:type="dxa"/>
            <w:gridSpan w:val="2"/>
            <w:noWrap/>
            <w:vAlign w:val="bottom"/>
            <w:hideMark/>
          </w:tcPr>
          <w:p w14:paraId="190676FF" w14:textId="77777777" w:rsidR="00C724B1" w:rsidRDefault="00C72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724B1" w14:paraId="6778AE1F" w14:textId="77777777" w:rsidTr="00F65A67">
        <w:trPr>
          <w:trHeight w:val="300"/>
        </w:trPr>
        <w:tc>
          <w:tcPr>
            <w:tcW w:w="637" w:type="dxa"/>
          </w:tcPr>
          <w:p w14:paraId="312CF13E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26" w:type="dxa"/>
          </w:tcPr>
          <w:p w14:paraId="33CD66D0" w14:textId="77777777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922" w:type="dxa"/>
            <w:gridSpan w:val="3"/>
            <w:noWrap/>
            <w:vAlign w:val="bottom"/>
            <w:hideMark/>
          </w:tcPr>
          <w:p w14:paraId="00E44D8E" w14:textId="29336599" w:rsidR="00C724B1" w:rsidRDefault="00C7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Dátum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  …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 év  …………  hó  ……….  nap</w:t>
            </w:r>
          </w:p>
        </w:tc>
        <w:tc>
          <w:tcPr>
            <w:tcW w:w="160" w:type="dxa"/>
            <w:noWrap/>
            <w:vAlign w:val="bottom"/>
            <w:hideMark/>
          </w:tcPr>
          <w:p w14:paraId="517FF8B5" w14:textId="77777777" w:rsidR="00C724B1" w:rsidRDefault="00C72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14:paraId="35751378" w14:textId="77777777" w:rsidR="00C724B1" w:rsidRDefault="00C724B1">
            <w:pPr>
              <w:spacing w:after="0"/>
              <w:rPr>
                <w:sz w:val="20"/>
                <w:szCs w:val="20"/>
                <w:lang w:eastAsia="hu-HU"/>
              </w:rPr>
            </w:pPr>
          </w:p>
        </w:tc>
      </w:tr>
    </w:tbl>
    <w:p w14:paraId="4C1A2ACC" w14:textId="77777777" w:rsidR="00072DE3" w:rsidRDefault="00072DE3"/>
    <w:sectPr w:rsidR="00072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1Korinn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lass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1C49D5"/>
    <w:multiLevelType w:val="hybridMultilevel"/>
    <w:tmpl w:val="D38C4D34"/>
    <w:lvl w:ilvl="0" w:tplc="C0E23808">
      <w:start w:val="1"/>
      <w:numFmt w:val="decimal"/>
      <w:pStyle w:val="szabszamozott"/>
      <w:lvlText w:val="%1."/>
      <w:lvlJc w:val="left"/>
      <w:pPr>
        <w:tabs>
          <w:tab w:val="num" w:pos="357"/>
        </w:tabs>
        <w:ind w:left="357" w:hanging="357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556"/>
    <w:rsid w:val="000015C7"/>
    <w:rsid w:val="00022556"/>
    <w:rsid w:val="00072DE3"/>
    <w:rsid w:val="000A5B8D"/>
    <w:rsid w:val="000B1D7D"/>
    <w:rsid w:val="001600A8"/>
    <w:rsid w:val="00195D13"/>
    <w:rsid w:val="001B01DD"/>
    <w:rsid w:val="00281D75"/>
    <w:rsid w:val="003D5C2F"/>
    <w:rsid w:val="005323BF"/>
    <w:rsid w:val="00561773"/>
    <w:rsid w:val="00573BA7"/>
    <w:rsid w:val="00596B55"/>
    <w:rsid w:val="0060791C"/>
    <w:rsid w:val="00667D7F"/>
    <w:rsid w:val="006960A3"/>
    <w:rsid w:val="006C761B"/>
    <w:rsid w:val="00723F23"/>
    <w:rsid w:val="007A6887"/>
    <w:rsid w:val="007F55A8"/>
    <w:rsid w:val="00835767"/>
    <w:rsid w:val="008714F1"/>
    <w:rsid w:val="00A90FE4"/>
    <w:rsid w:val="00AD4D00"/>
    <w:rsid w:val="00B33B20"/>
    <w:rsid w:val="00B609CD"/>
    <w:rsid w:val="00BB04A7"/>
    <w:rsid w:val="00C277A4"/>
    <w:rsid w:val="00C724B1"/>
    <w:rsid w:val="00CF31F2"/>
    <w:rsid w:val="00D06665"/>
    <w:rsid w:val="00D119AF"/>
    <w:rsid w:val="00E27270"/>
    <w:rsid w:val="00F36ED7"/>
    <w:rsid w:val="00F50FDF"/>
    <w:rsid w:val="00F65A67"/>
    <w:rsid w:val="00F70E27"/>
    <w:rsid w:val="00F9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7A50B"/>
  <w15:docId w15:val="{1A17EBF9-7C5A-4561-8BBD-226629086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22556"/>
    <w:pPr>
      <w:spacing w:after="200" w:line="276" w:lineRule="auto"/>
    </w:pPr>
  </w:style>
  <w:style w:type="paragraph" w:styleId="Cmsor1">
    <w:name w:val="heading 1"/>
    <w:basedOn w:val="Norml"/>
    <w:link w:val="Cmsor1Char"/>
    <w:uiPriority w:val="9"/>
    <w:qFormat/>
    <w:rsid w:val="000225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225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22556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2255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Hiperhivatkozs">
    <w:name w:val="Hyperlink"/>
    <w:uiPriority w:val="99"/>
    <w:semiHidden/>
    <w:unhideWhenUsed/>
    <w:rsid w:val="00022556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022556"/>
    <w:rPr>
      <w:color w:val="954F72" w:themeColor="followedHyperlink"/>
      <w:u w:val="single"/>
    </w:rPr>
  </w:style>
  <w:style w:type="paragraph" w:customStyle="1" w:styleId="msonormal0">
    <w:name w:val="msonormal"/>
    <w:basedOn w:val="Norml"/>
    <w:uiPriority w:val="99"/>
    <w:rsid w:val="00022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022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22556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22556"/>
    <w:rPr>
      <w:sz w:val="20"/>
      <w:szCs w:val="20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22556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22556"/>
    <w:rPr>
      <w:sz w:val="20"/>
      <w:szCs w:val="20"/>
    </w:rPr>
  </w:style>
  <w:style w:type="paragraph" w:styleId="lfej">
    <w:name w:val="header"/>
    <w:basedOn w:val="Norml"/>
    <w:link w:val="lfejChar"/>
    <w:uiPriority w:val="99"/>
    <w:semiHidden/>
    <w:unhideWhenUsed/>
    <w:rsid w:val="000225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022556"/>
  </w:style>
  <w:style w:type="paragraph" w:styleId="llb">
    <w:name w:val="footer"/>
    <w:basedOn w:val="Norml"/>
    <w:link w:val="llbChar"/>
    <w:uiPriority w:val="99"/>
    <w:semiHidden/>
    <w:unhideWhenUsed/>
    <w:rsid w:val="000225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022556"/>
  </w:style>
  <w:style w:type="paragraph" w:styleId="Kpalrs">
    <w:name w:val="caption"/>
    <w:basedOn w:val="Norml"/>
    <w:uiPriority w:val="35"/>
    <w:semiHidden/>
    <w:unhideWhenUsed/>
    <w:qFormat/>
    <w:rsid w:val="00022556"/>
    <w:pPr>
      <w:keepNext/>
      <w:spacing w:line="240" w:lineRule="auto"/>
      <w:jc w:val="both"/>
    </w:pPr>
    <w:rPr>
      <w:rFonts w:ascii="Calibri" w:eastAsia="Calibri" w:hAnsi="Calibri" w:cs="Times New Roman"/>
      <w:bCs/>
      <w:szCs w:val="18"/>
    </w:rPr>
  </w:style>
  <w:style w:type="paragraph" w:styleId="Cm">
    <w:name w:val="Title"/>
    <w:basedOn w:val="Norml"/>
    <w:link w:val="CmChar"/>
    <w:uiPriority w:val="99"/>
    <w:qFormat/>
    <w:rsid w:val="0002255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character" w:customStyle="1" w:styleId="CmChar">
    <w:name w:val="Cím Char"/>
    <w:basedOn w:val="Bekezdsalapbettpusa"/>
    <w:link w:val="Cm"/>
    <w:uiPriority w:val="99"/>
    <w:rsid w:val="00022556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022556"/>
    <w:pPr>
      <w:spacing w:after="0" w:line="240" w:lineRule="auto"/>
      <w:jc w:val="both"/>
    </w:pPr>
    <w:rPr>
      <w:rFonts w:ascii="H1Korinna" w:eastAsia="Times New Roman" w:hAnsi="H1Korinna" w:cs="Times New Roman"/>
      <w:b/>
      <w:sz w:val="24"/>
      <w:szCs w:val="20"/>
      <w:lang w:val="en-GB" w:eastAsia="hu-HU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022556"/>
    <w:rPr>
      <w:rFonts w:ascii="H1Korinna" w:eastAsia="Times New Roman" w:hAnsi="H1Korinna" w:cs="Times New Roman"/>
      <w:b/>
      <w:sz w:val="24"/>
      <w:szCs w:val="20"/>
      <w:lang w:val="en-GB" w:eastAsia="hu-HU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22556"/>
    <w:pPr>
      <w:tabs>
        <w:tab w:val="left" w:pos="1701"/>
      </w:tabs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022556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Szvegtrzs3">
    <w:name w:val="Body Text 3"/>
    <w:basedOn w:val="Norml"/>
    <w:link w:val="Szvegtrzs3Char"/>
    <w:uiPriority w:val="99"/>
    <w:semiHidden/>
    <w:unhideWhenUsed/>
    <w:rsid w:val="0002255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022556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2255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22556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22556"/>
    <w:pPr>
      <w:spacing w:after="0" w:line="240" w:lineRule="auto"/>
    </w:pPr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22556"/>
    <w:rPr>
      <w:rFonts w:ascii="Tahoma" w:eastAsia="Times New Roman" w:hAnsi="Tahoma" w:cs="Tahoma"/>
      <w:sz w:val="16"/>
      <w:szCs w:val="16"/>
      <w:lang w:eastAsia="hu-HU"/>
    </w:rPr>
  </w:style>
  <w:style w:type="paragraph" w:styleId="Vltozat">
    <w:name w:val="Revision"/>
    <w:uiPriority w:val="99"/>
    <w:semiHidden/>
    <w:rsid w:val="00022556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022556"/>
    <w:pPr>
      <w:ind w:left="720"/>
      <w:contextualSpacing/>
    </w:pPr>
  </w:style>
  <w:style w:type="paragraph" w:customStyle="1" w:styleId="CharCharCharCharCharChar">
    <w:name w:val="Char Char Char Char Char Char"/>
    <w:basedOn w:val="Norml"/>
    <w:uiPriority w:val="99"/>
    <w:rsid w:val="0002255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fogalomChar">
    <w:name w:val="fogalom Char"/>
    <w:link w:val="fogalom"/>
    <w:locked/>
    <w:rsid w:val="00022556"/>
    <w:rPr>
      <w:rFonts w:ascii="Times New Roman" w:eastAsia="Calibri" w:hAnsi="Times New Roman" w:cs="Times New Roman"/>
      <w:b/>
      <w:i/>
      <w:sz w:val="24"/>
      <w:lang w:eastAsia="ja-JP"/>
    </w:rPr>
  </w:style>
  <w:style w:type="paragraph" w:customStyle="1" w:styleId="fogalom">
    <w:name w:val="fogalom"/>
    <w:basedOn w:val="Cmsor2"/>
    <w:link w:val="fogalomChar"/>
    <w:qFormat/>
    <w:rsid w:val="00022556"/>
    <w:pPr>
      <w:keepNext w:val="0"/>
      <w:keepLines w:val="0"/>
      <w:spacing w:before="240" w:after="240" w:line="240" w:lineRule="auto"/>
      <w:ind w:left="567" w:hanging="567"/>
      <w:jc w:val="both"/>
    </w:pPr>
    <w:rPr>
      <w:rFonts w:ascii="Times New Roman" w:eastAsia="Calibri" w:hAnsi="Times New Roman" w:cs="Times New Roman"/>
      <w:bCs w:val="0"/>
      <w:i/>
      <w:color w:val="auto"/>
      <w:sz w:val="24"/>
      <w:szCs w:val="22"/>
      <w:lang w:eastAsia="ja-JP"/>
    </w:rPr>
  </w:style>
  <w:style w:type="character" w:customStyle="1" w:styleId="szabvanyChar">
    <w:name w:val="szabvany Char"/>
    <w:link w:val="szabvany"/>
    <w:locked/>
    <w:rsid w:val="00022556"/>
    <w:rPr>
      <w:rFonts w:ascii="ClassGarmnd BT" w:eastAsia="Times New Roman" w:hAnsi="ClassGarmnd BT" w:cs="Times New Roman"/>
      <w:color w:val="0000FF"/>
      <w:szCs w:val="20"/>
    </w:rPr>
  </w:style>
  <w:style w:type="paragraph" w:customStyle="1" w:styleId="szabvany">
    <w:name w:val="szabvany"/>
    <w:basedOn w:val="Norml"/>
    <w:link w:val="szabvanyChar"/>
    <w:rsid w:val="00022556"/>
    <w:pPr>
      <w:overflowPunct w:val="0"/>
      <w:autoSpaceDE w:val="0"/>
      <w:autoSpaceDN w:val="0"/>
      <w:adjustRightInd w:val="0"/>
      <w:spacing w:after="120" w:line="240" w:lineRule="auto"/>
      <w:ind w:left="357"/>
      <w:jc w:val="both"/>
    </w:pPr>
    <w:rPr>
      <w:rFonts w:ascii="ClassGarmnd BT" w:eastAsia="Times New Roman" w:hAnsi="ClassGarmnd BT" w:cs="Times New Roman"/>
      <w:color w:val="0000FF"/>
      <w:szCs w:val="20"/>
    </w:rPr>
  </w:style>
  <w:style w:type="character" w:customStyle="1" w:styleId="ajanlasChar">
    <w:name w:val="ajanlas Char"/>
    <w:link w:val="ajanlas"/>
    <w:locked/>
    <w:rsid w:val="00022556"/>
    <w:rPr>
      <w:rFonts w:ascii="ClassGarmnd BT" w:eastAsia="Times New Roman" w:hAnsi="ClassGarmnd BT" w:cs="Times New Roman"/>
      <w:i/>
      <w:color w:val="0000FF"/>
    </w:rPr>
  </w:style>
  <w:style w:type="paragraph" w:customStyle="1" w:styleId="ajanlas">
    <w:name w:val="ajanlas"/>
    <w:basedOn w:val="szabvany"/>
    <w:link w:val="ajanlasChar"/>
    <w:rsid w:val="00022556"/>
    <w:pPr>
      <w:ind w:left="714"/>
    </w:pPr>
    <w:rPr>
      <w:i/>
      <w:szCs w:val="22"/>
    </w:rPr>
  </w:style>
  <w:style w:type="paragraph" w:customStyle="1" w:styleId="szabszamozott">
    <w:name w:val="szab szamozott"/>
    <w:basedOn w:val="szabvany"/>
    <w:uiPriority w:val="99"/>
    <w:rsid w:val="00022556"/>
    <w:pPr>
      <w:numPr>
        <w:numId w:val="1"/>
      </w:numPr>
    </w:pPr>
  </w:style>
  <w:style w:type="paragraph" w:customStyle="1" w:styleId="Default">
    <w:name w:val="Default"/>
    <w:uiPriority w:val="99"/>
    <w:rsid w:val="000225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ont5">
    <w:name w:val="font5"/>
    <w:basedOn w:val="Norml"/>
    <w:uiPriority w:val="99"/>
    <w:rsid w:val="0002255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hu-HU"/>
    </w:rPr>
  </w:style>
  <w:style w:type="paragraph" w:customStyle="1" w:styleId="font6">
    <w:name w:val="font6"/>
    <w:basedOn w:val="Norml"/>
    <w:uiPriority w:val="99"/>
    <w:rsid w:val="0002255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hu-HU"/>
    </w:rPr>
  </w:style>
  <w:style w:type="paragraph" w:customStyle="1" w:styleId="font7">
    <w:name w:val="font7"/>
    <w:basedOn w:val="Norml"/>
    <w:uiPriority w:val="99"/>
    <w:rsid w:val="0002255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hu-HU"/>
    </w:rPr>
  </w:style>
  <w:style w:type="paragraph" w:customStyle="1" w:styleId="font8">
    <w:name w:val="font8"/>
    <w:basedOn w:val="Norml"/>
    <w:uiPriority w:val="99"/>
    <w:rsid w:val="0002255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hu-HU"/>
    </w:rPr>
  </w:style>
  <w:style w:type="paragraph" w:customStyle="1" w:styleId="font9">
    <w:name w:val="font9"/>
    <w:basedOn w:val="Norml"/>
    <w:uiPriority w:val="99"/>
    <w:rsid w:val="0002255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hu-HU"/>
    </w:rPr>
  </w:style>
  <w:style w:type="paragraph" w:customStyle="1" w:styleId="xl63">
    <w:name w:val="xl63"/>
    <w:basedOn w:val="Norml"/>
    <w:uiPriority w:val="99"/>
    <w:rsid w:val="0002255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64">
    <w:name w:val="xl64"/>
    <w:basedOn w:val="Norml"/>
    <w:uiPriority w:val="99"/>
    <w:rsid w:val="00022556"/>
    <w:pP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hu-HU"/>
    </w:rPr>
  </w:style>
  <w:style w:type="paragraph" w:customStyle="1" w:styleId="xl65">
    <w:name w:val="xl65"/>
    <w:basedOn w:val="Norml"/>
    <w:uiPriority w:val="99"/>
    <w:rsid w:val="0002255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66">
    <w:name w:val="xl66"/>
    <w:basedOn w:val="Norml"/>
    <w:uiPriority w:val="99"/>
    <w:rsid w:val="0002255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67">
    <w:name w:val="xl67"/>
    <w:basedOn w:val="Norml"/>
    <w:uiPriority w:val="99"/>
    <w:rsid w:val="0002255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68">
    <w:name w:val="xl68"/>
    <w:basedOn w:val="Norml"/>
    <w:uiPriority w:val="99"/>
    <w:rsid w:val="0002255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69">
    <w:name w:val="xl69"/>
    <w:basedOn w:val="Norml"/>
    <w:uiPriority w:val="99"/>
    <w:rsid w:val="0002255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70">
    <w:name w:val="xl70"/>
    <w:basedOn w:val="Norml"/>
    <w:uiPriority w:val="99"/>
    <w:rsid w:val="00022556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71">
    <w:name w:val="xl71"/>
    <w:basedOn w:val="Norml"/>
    <w:uiPriority w:val="99"/>
    <w:rsid w:val="00022556"/>
    <w:pPr>
      <w:shd w:val="clear" w:color="auto" w:fill="D9D9D9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hu-HU"/>
    </w:rPr>
  </w:style>
  <w:style w:type="paragraph" w:customStyle="1" w:styleId="xl72">
    <w:name w:val="xl72"/>
    <w:basedOn w:val="Norml"/>
    <w:uiPriority w:val="99"/>
    <w:rsid w:val="00022556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73">
    <w:name w:val="xl73"/>
    <w:basedOn w:val="Norml"/>
    <w:uiPriority w:val="99"/>
    <w:rsid w:val="0002255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74">
    <w:name w:val="xl74"/>
    <w:basedOn w:val="Norml"/>
    <w:uiPriority w:val="99"/>
    <w:rsid w:val="000225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75">
    <w:name w:val="xl75"/>
    <w:basedOn w:val="Norml"/>
    <w:uiPriority w:val="99"/>
    <w:rsid w:val="00022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76">
    <w:name w:val="xl76"/>
    <w:basedOn w:val="Norml"/>
    <w:uiPriority w:val="99"/>
    <w:rsid w:val="0002255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77">
    <w:name w:val="xl77"/>
    <w:basedOn w:val="Norml"/>
    <w:uiPriority w:val="99"/>
    <w:rsid w:val="0002255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78">
    <w:name w:val="xl78"/>
    <w:basedOn w:val="Norml"/>
    <w:uiPriority w:val="99"/>
    <w:rsid w:val="00022556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79">
    <w:name w:val="xl79"/>
    <w:basedOn w:val="Norml"/>
    <w:uiPriority w:val="99"/>
    <w:rsid w:val="0002255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80">
    <w:name w:val="xl80"/>
    <w:basedOn w:val="Norml"/>
    <w:uiPriority w:val="99"/>
    <w:rsid w:val="000225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81">
    <w:name w:val="xl81"/>
    <w:basedOn w:val="Norml"/>
    <w:uiPriority w:val="99"/>
    <w:rsid w:val="00022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82">
    <w:name w:val="xl82"/>
    <w:basedOn w:val="Norml"/>
    <w:uiPriority w:val="99"/>
    <w:rsid w:val="00022556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83">
    <w:name w:val="xl83"/>
    <w:basedOn w:val="Norml"/>
    <w:uiPriority w:val="99"/>
    <w:rsid w:val="00022556"/>
    <w:pPr>
      <w:pBdr>
        <w:left w:val="single" w:sz="4" w:space="0" w:color="auto"/>
        <w:right w:val="single" w:sz="8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84">
    <w:name w:val="xl84"/>
    <w:basedOn w:val="Norml"/>
    <w:uiPriority w:val="99"/>
    <w:rsid w:val="00022556"/>
    <w:pPr>
      <w:shd w:val="clear" w:color="auto" w:fill="D9D9D9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85">
    <w:name w:val="xl85"/>
    <w:basedOn w:val="Norml"/>
    <w:uiPriority w:val="99"/>
    <w:rsid w:val="00022556"/>
    <w:pPr>
      <w:shd w:val="clear" w:color="auto" w:fill="D9D9D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u-HU"/>
    </w:rPr>
  </w:style>
  <w:style w:type="paragraph" w:customStyle="1" w:styleId="xl86">
    <w:name w:val="xl86"/>
    <w:basedOn w:val="Norml"/>
    <w:uiPriority w:val="99"/>
    <w:rsid w:val="00022556"/>
    <w:pP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hu-HU"/>
    </w:rPr>
  </w:style>
  <w:style w:type="paragraph" w:customStyle="1" w:styleId="xl87">
    <w:name w:val="xl87"/>
    <w:basedOn w:val="Norml"/>
    <w:uiPriority w:val="99"/>
    <w:rsid w:val="00022556"/>
    <w:pPr>
      <w:shd w:val="clear" w:color="auto" w:fill="D9D9D9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88">
    <w:name w:val="xl88"/>
    <w:basedOn w:val="Norml"/>
    <w:uiPriority w:val="99"/>
    <w:rsid w:val="000225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89">
    <w:name w:val="xl89"/>
    <w:basedOn w:val="Norml"/>
    <w:uiPriority w:val="99"/>
    <w:rsid w:val="00022556"/>
    <w:pPr>
      <w:pBdr>
        <w:left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90">
    <w:name w:val="xl90"/>
    <w:basedOn w:val="Norml"/>
    <w:uiPriority w:val="99"/>
    <w:rsid w:val="00022556"/>
    <w:pP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91">
    <w:name w:val="xl91"/>
    <w:basedOn w:val="Norml"/>
    <w:uiPriority w:val="99"/>
    <w:rsid w:val="000225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92">
    <w:name w:val="xl92"/>
    <w:basedOn w:val="Norml"/>
    <w:uiPriority w:val="99"/>
    <w:rsid w:val="0002255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93">
    <w:name w:val="xl93"/>
    <w:basedOn w:val="Norml"/>
    <w:uiPriority w:val="99"/>
    <w:rsid w:val="0002255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94">
    <w:name w:val="xl94"/>
    <w:basedOn w:val="Norml"/>
    <w:uiPriority w:val="99"/>
    <w:rsid w:val="000225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95">
    <w:name w:val="xl95"/>
    <w:basedOn w:val="Norml"/>
    <w:uiPriority w:val="99"/>
    <w:rsid w:val="0002255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96">
    <w:name w:val="xl96"/>
    <w:basedOn w:val="Norml"/>
    <w:uiPriority w:val="99"/>
    <w:rsid w:val="00022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97">
    <w:name w:val="xl97"/>
    <w:basedOn w:val="Norml"/>
    <w:uiPriority w:val="99"/>
    <w:rsid w:val="0002255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98">
    <w:name w:val="xl98"/>
    <w:basedOn w:val="Norml"/>
    <w:uiPriority w:val="99"/>
    <w:rsid w:val="0002255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99">
    <w:name w:val="xl99"/>
    <w:basedOn w:val="Norml"/>
    <w:uiPriority w:val="99"/>
    <w:rsid w:val="00022556"/>
    <w:pPr>
      <w:pBdr>
        <w:top w:val="single" w:sz="4" w:space="0" w:color="auto"/>
        <w:lef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00">
    <w:name w:val="xl100"/>
    <w:basedOn w:val="Norml"/>
    <w:uiPriority w:val="99"/>
    <w:rsid w:val="0002255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01">
    <w:name w:val="xl101"/>
    <w:basedOn w:val="Norml"/>
    <w:uiPriority w:val="99"/>
    <w:rsid w:val="000225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02">
    <w:name w:val="xl102"/>
    <w:basedOn w:val="Norml"/>
    <w:uiPriority w:val="99"/>
    <w:rsid w:val="00022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03">
    <w:name w:val="xl103"/>
    <w:basedOn w:val="Norml"/>
    <w:uiPriority w:val="99"/>
    <w:rsid w:val="0002255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04">
    <w:name w:val="xl104"/>
    <w:basedOn w:val="Norml"/>
    <w:uiPriority w:val="99"/>
    <w:rsid w:val="00022556"/>
    <w:pPr>
      <w:pBdr>
        <w:top w:val="single" w:sz="8" w:space="0" w:color="auto"/>
        <w:lef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05">
    <w:name w:val="xl105"/>
    <w:basedOn w:val="Norml"/>
    <w:uiPriority w:val="99"/>
    <w:rsid w:val="00022556"/>
    <w:pPr>
      <w:pBdr>
        <w:lef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06">
    <w:name w:val="xl106"/>
    <w:basedOn w:val="Norml"/>
    <w:uiPriority w:val="99"/>
    <w:rsid w:val="00022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07">
    <w:name w:val="xl107"/>
    <w:basedOn w:val="Norml"/>
    <w:uiPriority w:val="99"/>
    <w:rsid w:val="0002255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08">
    <w:name w:val="xl108"/>
    <w:basedOn w:val="Norml"/>
    <w:uiPriority w:val="99"/>
    <w:rsid w:val="000225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09">
    <w:name w:val="xl109"/>
    <w:basedOn w:val="Norml"/>
    <w:uiPriority w:val="99"/>
    <w:rsid w:val="0002255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10">
    <w:name w:val="xl110"/>
    <w:basedOn w:val="Norml"/>
    <w:uiPriority w:val="99"/>
    <w:rsid w:val="0002255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11">
    <w:name w:val="xl111"/>
    <w:basedOn w:val="Norml"/>
    <w:uiPriority w:val="99"/>
    <w:rsid w:val="000225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12">
    <w:name w:val="xl112"/>
    <w:basedOn w:val="Norml"/>
    <w:uiPriority w:val="99"/>
    <w:rsid w:val="00022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13">
    <w:name w:val="xl113"/>
    <w:basedOn w:val="Norml"/>
    <w:uiPriority w:val="99"/>
    <w:rsid w:val="0002255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14">
    <w:name w:val="xl114"/>
    <w:basedOn w:val="Norml"/>
    <w:uiPriority w:val="99"/>
    <w:rsid w:val="00022556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15">
    <w:name w:val="xl115"/>
    <w:basedOn w:val="Norml"/>
    <w:uiPriority w:val="99"/>
    <w:rsid w:val="0002255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16">
    <w:name w:val="xl116"/>
    <w:basedOn w:val="Norml"/>
    <w:uiPriority w:val="99"/>
    <w:rsid w:val="0002255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17">
    <w:name w:val="xl117"/>
    <w:basedOn w:val="Norml"/>
    <w:uiPriority w:val="99"/>
    <w:rsid w:val="00022556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18">
    <w:name w:val="xl118"/>
    <w:basedOn w:val="Norml"/>
    <w:uiPriority w:val="99"/>
    <w:rsid w:val="0002255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19">
    <w:name w:val="xl119"/>
    <w:basedOn w:val="Norml"/>
    <w:uiPriority w:val="99"/>
    <w:rsid w:val="0002255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20">
    <w:name w:val="xl120"/>
    <w:basedOn w:val="Norml"/>
    <w:uiPriority w:val="99"/>
    <w:rsid w:val="0002255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21">
    <w:name w:val="xl121"/>
    <w:basedOn w:val="Norml"/>
    <w:uiPriority w:val="99"/>
    <w:rsid w:val="000225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22">
    <w:name w:val="xl122"/>
    <w:basedOn w:val="Norml"/>
    <w:uiPriority w:val="99"/>
    <w:rsid w:val="0002255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23">
    <w:name w:val="xl123"/>
    <w:basedOn w:val="Norml"/>
    <w:uiPriority w:val="99"/>
    <w:rsid w:val="000225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24">
    <w:name w:val="xl124"/>
    <w:basedOn w:val="Norml"/>
    <w:uiPriority w:val="99"/>
    <w:rsid w:val="00022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25">
    <w:name w:val="xl125"/>
    <w:basedOn w:val="Norml"/>
    <w:uiPriority w:val="99"/>
    <w:rsid w:val="0002255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26">
    <w:name w:val="xl126"/>
    <w:basedOn w:val="Norml"/>
    <w:uiPriority w:val="99"/>
    <w:rsid w:val="0002255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27">
    <w:name w:val="xl127"/>
    <w:basedOn w:val="Norml"/>
    <w:uiPriority w:val="99"/>
    <w:rsid w:val="0002255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28">
    <w:name w:val="xl128"/>
    <w:basedOn w:val="Norml"/>
    <w:uiPriority w:val="99"/>
    <w:rsid w:val="00022556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29">
    <w:name w:val="xl129"/>
    <w:basedOn w:val="Norml"/>
    <w:uiPriority w:val="99"/>
    <w:rsid w:val="00022556"/>
    <w:pPr>
      <w:shd w:val="clear" w:color="auto" w:fill="D9D9D9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30">
    <w:name w:val="xl130"/>
    <w:basedOn w:val="Norml"/>
    <w:uiPriority w:val="99"/>
    <w:rsid w:val="00022556"/>
    <w:pPr>
      <w:pBdr>
        <w:bottom w:val="single" w:sz="8" w:space="0" w:color="auto"/>
      </w:pBdr>
      <w:shd w:val="clear" w:color="auto" w:fill="D9D9D9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31">
    <w:name w:val="xl131"/>
    <w:basedOn w:val="Norml"/>
    <w:uiPriority w:val="99"/>
    <w:rsid w:val="00022556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32">
    <w:name w:val="xl132"/>
    <w:basedOn w:val="Norml"/>
    <w:uiPriority w:val="99"/>
    <w:rsid w:val="00022556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33">
    <w:name w:val="xl133"/>
    <w:basedOn w:val="Norml"/>
    <w:uiPriority w:val="99"/>
    <w:rsid w:val="00022556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34">
    <w:name w:val="xl134"/>
    <w:basedOn w:val="Norml"/>
    <w:uiPriority w:val="99"/>
    <w:rsid w:val="000225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35">
    <w:name w:val="xl135"/>
    <w:basedOn w:val="Norml"/>
    <w:uiPriority w:val="99"/>
    <w:rsid w:val="000225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36">
    <w:name w:val="xl136"/>
    <w:basedOn w:val="Norml"/>
    <w:uiPriority w:val="99"/>
    <w:rsid w:val="0002255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37">
    <w:name w:val="xl137"/>
    <w:basedOn w:val="Norml"/>
    <w:uiPriority w:val="99"/>
    <w:rsid w:val="0002255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38">
    <w:name w:val="xl138"/>
    <w:basedOn w:val="Norml"/>
    <w:uiPriority w:val="99"/>
    <w:rsid w:val="00022556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39">
    <w:name w:val="xl139"/>
    <w:basedOn w:val="Norml"/>
    <w:uiPriority w:val="99"/>
    <w:rsid w:val="00022556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40">
    <w:name w:val="xl140"/>
    <w:basedOn w:val="Norml"/>
    <w:uiPriority w:val="99"/>
    <w:rsid w:val="00022556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41">
    <w:name w:val="xl141"/>
    <w:basedOn w:val="Norml"/>
    <w:uiPriority w:val="99"/>
    <w:rsid w:val="0002255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42">
    <w:name w:val="xl142"/>
    <w:basedOn w:val="Norml"/>
    <w:uiPriority w:val="99"/>
    <w:rsid w:val="0002255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43">
    <w:name w:val="xl143"/>
    <w:basedOn w:val="Norml"/>
    <w:uiPriority w:val="99"/>
    <w:rsid w:val="00022556"/>
    <w:pPr>
      <w:pBdr>
        <w:top w:val="single" w:sz="8" w:space="0" w:color="auto"/>
        <w:bottom w:val="single" w:sz="4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44">
    <w:name w:val="xl144"/>
    <w:basedOn w:val="Norml"/>
    <w:uiPriority w:val="99"/>
    <w:rsid w:val="00022556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45">
    <w:name w:val="xl145"/>
    <w:basedOn w:val="Norml"/>
    <w:uiPriority w:val="99"/>
    <w:rsid w:val="00022556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46">
    <w:name w:val="xl146"/>
    <w:basedOn w:val="Norml"/>
    <w:uiPriority w:val="99"/>
    <w:rsid w:val="000225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47">
    <w:name w:val="xl147"/>
    <w:basedOn w:val="Norml"/>
    <w:uiPriority w:val="99"/>
    <w:rsid w:val="000225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48">
    <w:name w:val="xl148"/>
    <w:basedOn w:val="Norml"/>
    <w:uiPriority w:val="99"/>
    <w:rsid w:val="0002255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49">
    <w:name w:val="xl149"/>
    <w:basedOn w:val="Norml"/>
    <w:uiPriority w:val="99"/>
    <w:rsid w:val="000225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50">
    <w:name w:val="xl150"/>
    <w:basedOn w:val="Norml"/>
    <w:uiPriority w:val="99"/>
    <w:rsid w:val="00022556"/>
    <w:pPr>
      <w:pBdr>
        <w:top w:val="single" w:sz="4" w:space="0" w:color="auto"/>
        <w:bottom w:val="single" w:sz="4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51">
    <w:name w:val="xl151"/>
    <w:basedOn w:val="Norml"/>
    <w:uiPriority w:val="99"/>
    <w:rsid w:val="000225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52">
    <w:name w:val="xl152"/>
    <w:basedOn w:val="Norml"/>
    <w:uiPriority w:val="99"/>
    <w:rsid w:val="0002255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53">
    <w:name w:val="xl153"/>
    <w:basedOn w:val="Norml"/>
    <w:uiPriority w:val="99"/>
    <w:rsid w:val="00022556"/>
    <w:pPr>
      <w:pBdr>
        <w:top w:val="single" w:sz="4" w:space="0" w:color="auto"/>
        <w:bottom w:val="single" w:sz="8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54">
    <w:name w:val="xl154"/>
    <w:basedOn w:val="Norml"/>
    <w:uiPriority w:val="99"/>
    <w:rsid w:val="0002255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55">
    <w:name w:val="xl155"/>
    <w:basedOn w:val="Norml"/>
    <w:uiPriority w:val="99"/>
    <w:rsid w:val="00022556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56">
    <w:name w:val="xl156"/>
    <w:basedOn w:val="Norml"/>
    <w:uiPriority w:val="99"/>
    <w:rsid w:val="00022556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57">
    <w:name w:val="xl157"/>
    <w:basedOn w:val="Norml"/>
    <w:uiPriority w:val="99"/>
    <w:rsid w:val="00022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58">
    <w:name w:val="xl158"/>
    <w:basedOn w:val="Norml"/>
    <w:uiPriority w:val="99"/>
    <w:rsid w:val="00022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59">
    <w:name w:val="xl159"/>
    <w:basedOn w:val="Norml"/>
    <w:uiPriority w:val="99"/>
    <w:rsid w:val="0002255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60">
    <w:name w:val="xl160"/>
    <w:basedOn w:val="Norml"/>
    <w:uiPriority w:val="99"/>
    <w:rsid w:val="0002255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61">
    <w:name w:val="xl161"/>
    <w:basedOn w:val="Norml"/>
    <w:uiPriority w:val="99"/>
    <w:rsid w:val="00022556"/>
    <w:pPr>
      <w:pBdr>
        <w:top w:val="single" w:sz="8" w:space="0" w:color="auto"/>
        <w:bottom w:val="single" w:sz="4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62">
    <w:name w:val="xl162"/>
    <w:basedOn w:val="Norml"/>
    <w:uiPriority w:val="99"/>
    <w:rsid w:val="00022556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63">
    <w:name w:val="xl163"/>
    <w:basedOn w:val="Norml"/>
    <w:uiPriority w:val="99"/>
    <w:rsid w:val="00022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paragraph" w:customStyle="1" w:styleId="xl164">
    <w:name w:val="xl164"/>
    <w:basedOn w:val="Norml"/>
    <w:uiPriority w:val="99"/>
    <w:rsid w:val="0002255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022556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022556"/>
    <w:rPr>
      <w:sz w:val="16"/>
      <w:szCs w:val="16"/>
    </w:rPr>
  </w:style>
  <w:style w:type="character" w:customStyle="1" w:styleId="apple-converted-space">
    <w:name w:val="apple-converted-space"/>
    <w:basedOn w:val="Bekezdsalapbettpusa"/>
    <w:rsid w:val="00022556"/>
  </w:style>
  <w:style w:type="paragraph" w:customStyle="1" w:styleId="szabdefszamozott">
    <w:name w:val="szab(def) szamozott"/>
    <w:basedOn w:val="szabszamozott"/>
    <w:link w:val="szabdefszamozottChar"/>
    <w:rsid w:val="00022556"/>
    <w:rPr>
      <w:b/>
    </w:rPr>
  </w:style>
  <w:style w:type="character" w:customStyle="1" w:styleId="szabdefszamozottChar">
    <w:name w:val="szab(def) szamozott Char"/>
    <w:link w:val="szabdefszamozott"/>
    <w:locked/>
    <w:rsid w:val="00022556"/>
    <w:rPr>
      <w:rFonts w:ascii="ClassGarmnd BT" w:eastAsia="Times New Roman" w:hAnsi="ClassGarmnd BT" w:cs="Times New Roman"/>
      <w:b/>
      <w:color w:val="0000FF"/>
      <w:szCs w:val="20"/>
    </w:rPr>
  </w:style>
  <w:style w:type="table" w:styleId="Rcsostblzat">
    <w:name w:val="Table Grid"/>
    <w:basedOn w:val="Normltblzat"/>
    <w:uiPriority w:val="59"/>
    <w:rsid w:val="000225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MFGI</Company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Szepessy Gábor</dc:creator>
  <cp:lastModifiedBy>Horváth Zoltán dr.</cp:lastModifiedBy>
  <cp:revision>2</cp:revision>
  <cp:lastPrinted>2024-12-04T15:27:00Z</cp:lastPrinted>
  <dcterms:created xsi:type="dcterms:W3CDTF">2025-12-22T09:42:00Z</dcterms:created>
  <dcterms:modified xsi:type="dcterms:W3CDTF">2025-12-22T09:42:00Z</dcterms:modified>
</cp:coreProperties>
</file>